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11EF" w14:textId="627293C9" w:rsidR="00031AAC" w:rsidRPr="00031AAC" w:rsidRDefault="00031AAC" w:rsidP="00031AAC">
      <w:pPr>
        <w:pStyle w:val="Titel"/>
      </w:pPr>
      <w:r w:rsidRPr="00031AAC">
        <w:t xml:space="preserve">Groep </w:t>
      </w:r>
      <w:r w:rsidR="00610AFE">
        <w:t>3</w:t>
      </w:r>
    </w:p>
    <w:p w14:paraId="6C020082" w14:textId="1335520E" w:rsidR="00610AFE" w:rsidRPr="00610AFE" w:rsidRDefault="00610AFE" w:rsidP="00610AFE">
      <w:pP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 w:rsidRPr="00610AFE">
        <w:rPr>
          <w:b/>
        </w:rPr>
        <w:drawing>
          <wp:inline distT="0" distB="0" distL="0" distR="0" wp14:anchorId="5C4A6842" wp14:editId="12B929FC">
            <wp:extent cx="4552950" cy="3276600"/>
            <wp:effectExtent l="0" t="0" r="0" b="0"/>
            <wp:docPr id="1594971115" name="Afbeelding 10" descr="suzie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suzie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05E4B" w14:textId="77777777" w:rsidR="00610AFE" w:rsidRDefault="00610AFE">
      <w:pPr>
        <w:rPr>
          <w:b/>
          <w:bCs/>
        </w:rPr>
      </w:pPr>
      <w:r>
        <w:rPr>
          <w:b/>
          <w:bCs/>
        </w:rPr>
        <w:br w:type="page"/>
      </w:r>
    </w:p>
    <w:p w14:paraId="23DA797C" w14:textId="7F9999DB" w:rsidR="00610AFE" w:rsidRPr="00610AFE" w:rsidRDefault="00610AFE" w:rsidP="00610AFE">
      <w:pPr>
        <w:rPr>
          <w:b/>
          <w:bCs/>
        </w:rPr>
      </w:pPr>
      <w:r w:rsidRPr="00610AFE">
        <w:rPr>
          <w:b/>
          <w:bCs/>
        </w:rPr>
        <w:lastRenderedPageBreak/>
        <w:t xml:space="preserve">Les 3.1 </w:t>
      </w:r>
      <w:proofErr w:type="spellStart"/>
      <w:r w:rsidRPr="00610AFE">
        <w:rPr>
          <w:b/>
          <w:bCs/>
        </w:rPr>
        <w:t>Suzie</w:t>
      </w:r>
      <w:proofErr w:type="spellEnd"/>
      <w:r w:rsidRPr="00610AFE">
        <w:rPr>
          <w:b/>
          <w:bCs/>
        </w:rPr>
        <w:t xml:space="preserve"> vindt uit</w:t>
      </w:r>
    </w:p>
    <w:p w14:paraId="0F734013" w14:textId="77777777" w:rsidR="00610AFE" w:rsidRPr="00610AFE" w:rsidRDefault="00610AFE" w:rsidP="00610AFE">
      <w:pPr>
        <w:rPr>
          <w:b/>
          <w:bCs/>
        </w:rPr>
      </w:pPr>
      <w:r w:rsidRPr="00610AFE">
        <w:rPr>
          <w:b/>
          <w:bCs/>
        </w:rPr>
        <w:t>Materiaal</w:t>
      </w:r>
    </w:p>
    <w:p w14:paraId="536DCAF4" w14:textId="276122A7" w:rsidR="00610AFE" w:rsidRPr="00610AFE" w:rsidRDefault="00610AFE" w:rsidP="00610AFE">
      <w:pPr>
        <w:numPr>
          <w:ilvl w:val="0"/>
          <w:numId w:val="12"/>
        </w:numPr>
      </w:pPr>
      <w:r w:rsidRPr="00610AFE">
        <w:t>Lesbeschrijving</w:t>
      </w:r>
    </w:p>
    <w:p w14:paraId="360FD95E" w14:textId="77777777" w:rsidR="00610AFE" w:rsidRPr="00610AFE" w:rsidRDefault="00610AFE" w:rsidP="00610AFE">
      <w:pPr>
        <w:rPr>
          <w:b/>
          <w:bCs/>
        </w:rPr>
      </w:pPr>
      <w:r w:rsidRPr="00610AFE">
        <w:rPr>
          <w:b/>
          <w:bCs/>
        </w:rPr>
        <w:t>Voor op het Digibord</w:t>
      </w:r>
    </w:p>
    <w:p w14:paraId="1912C61D" w14:textId="77777777" w:rsidR="00610AFE" w:rsidRPr="00610AFE" w:rsidRDefault="00610AFE" w:rsidP="00610AFE">
      <w:r w:rsidRPr="00610AFE">
        <w:t xml:space="preserve">Hieronder de illustraties van </w:t>
      </w:r>
      <w:proofErr w:type="spellStart"/>
      <w:r w:rsidRPr="00610AFE">
        <w:t>Suzie</w:t>
      </w:r>
      <w:proofErr w:type="spellEnd"/>
      <w:r w:rsidRPr="00610AFE">
        <w:t xml:space="preserve"> vindt uit: </w:t>
      </w:r>
      <w:hyperlink r:id="rId7" w:history="1">
        <w:r w:rsidRPr="00610AFE">
          <w:rPr>
            <w:rStyle w:val="Hyperlink"/>
          </w:rPr>
          <w:t>https://prezi.com/embed/swld_q6dpq3z/?bgcolor=ffffff&amp;lock_to_path=1&amp;autoplay=0&amp;autohide_ctrls=0&amp;landing_data=bHVZZmNaNDBIWnNjdEVENDRhZDFNZGNIUE43MHdLNWpsdFJLb2ZHanI5dVNuaC9yQTZEQzA1bHNEZFYzNVRreGpnPT0&amp;landing_sign=0SoEAwCgQdjKh6XM2q6DQC9Odl91rTKGd46veyofb6Y</w:t>
        </w:r>
      </w:hyperlink>
    </w:p>
    <w:p w14:paraId="7148A326" w14:textId="77777777" w:rsidR="00610AFE" w:rsidRDefault="00610AFE" w:rsidP="00610AFE">
      <w:r w:rsidRPr="00610AFE">
        <w:t xml:space="preserve">Wanneer de bovenstaande presentatie niet werkt op uw computer is deze ook als pdf of </w:t>
      </w:r>
      <w:proofErr w:type="spellStart"/>
      <w:r w:rsidRPr="00610AFE">
        <w:t>powerpoint</w:t>
      </w:r>
      <w:proofErr w:type="spellEnd"/>
      <w:r w:rsidRPr="00610AFE">
        <w:t xml:space="preserve"> presentatie op de SharePoint beschikbaar</w:t>
      </w:r>
    </w:p>
    <w:p w14:paraId="5F75992B" w14:textId="77777777" w:rsidR="00610AFE" w:rsidRPr="00610AFE" w:rsidRDefault="00610AFE" w:rsidP="00610AFE">
      <w:r w:rsidRPr="00610AFE">
        <w:pict w14:anchorId="507C8B6A">
          <v:rect id="_x0000_i1125" style="width:470.3pt;height:.75pt" o:hralign="center" o:hrstd="t" o:hr="t" fillcolor="#a0a0a0" stroked="f"/>
        </w:pict>
      </w:r>
    </w:p>
    <w:p w14:paraId="3D81F1FE" w14:textId="77777777" w:rsidR="00610AFE" w:rsidRPr="00610AFE" w:rsidRDefault="00610AFE" w:rsidP="00610AFE">
      <w:pPr>
        <w:rPr>
          <w:b/>
          <w:bCs/>
        </w:rPr>
      </w:pPr>
      <w:r w:rsidRPr="00610AFE">
        <w:rPr>
          <w:b/>
          <w:bCs/>
        </w:rPr>
        <w:t>Les 3.2 Onderzoek zonne-energie</w:t>
      </w:r>
    </w:p>
    <w:p w14:paraId="3D2D8247" w14:textId="77777777" w:rsidR="00610AFE" w:rsidRPr="00610AFE" w:rsidRDefault="00610AFE" w:rsidP="00610AFE">
      <w:pPr>
        <w:rPr>
          <w:b/>
          <w:bCs/>
        </w:rPr>
      </w:pPr>
      <w:r w:rsidRPr="00610AFE">
        <w:rPr>
          <w:b/>
          <w:bCs/>
        </w:rPr>
        <w:t>Materiaal</w:t>
      </w:r>
    </w:p>
    <w:p w14:paraId="15EBB1F1" w14:textId="123C100C" w:rsidR="00610AFE" w:rsidRPr="00610AFE" w:rsidRDefault="00610AFE" w:rsidP="00610AFE">
      <w:pPr>
        <w:numPr>
          <w:ilvl w:val="0"/>
          <w:numId w:val="13"/>
        </w:numPr>
      </w:pPr>
      <w:r w:rsidRPr="00610AFE">
        <w:t>Lesbeschrijving</w:t>
      </w:r>
    </w:p>
    <w:p w14:paraId="0E161D5B" w14:textId="77777777" w:rsidR="00610AFE" w:rsidRPr="00610AFE" w:rsidRDefault="00610AFE" w:rsidP="00610AFE">
      <w:pPr>
        <w:rPr>
          <w:b/>
          <w:bCs/>
        </w:rPr>
      </w:pPr>
      <w:r w:rsidRPr="00610AFE">
        <w:rPr>
          <w:b/>
          <w:bCs/>
        </w:rPr>
        <w:t>Voor op het Digibord</w:t>
      </w:r>
    </w:p>
    <w:p w14:paraId="0170E562" w14:textId="77777777" w:rsidR="00610AFE" w:rsidRPr="00610AFE" w:rsidRDefault="00610AFE" w:rsidP="00610AFE">
      <w:r w:rsidRPr="00610AFE">
        <w:t>Link naar filmpje over </w:t>
      </w:r>
      <w:hyperlink r:id="rId8" w:tgtFrame="_blank" w:history="1">
        <w:r w:rsidRPr="00610AFE">
          <w:rPr>
            <w:rStyle w:val="Hyperlink"/>
          </w:rPr>
          <w:t>zonne-energie</w:t>
        </w:r>
      </w:hyperlink>
      <w:r w:rsidRPr="00610AFE">
        <w:t>.</w:t>
      </w:r>
    </w:p>
    <w:p w14:paraId="631C925A" w14:textId="77777777" w:rsidR="00610AFE" w:rsidRPr="00610AFE" w:rsidRDefault="00610AFE" w:rsidP="00610AFE">
      <w:r w:rsidRPr="00610AFE">
        <w:pict w14:anchorId="54FD4935">
          <v:rect id="_x0000_i1126" style="width:470.3pt;height:.75pt" o:hralign="center" o:hrstd="t" o:hr="t" fillcolor="#a0a0a0" stroked="f"/>
        </w:pict>
      </w:r>
    </w:p>
    <w:p w14:paraId="5A2777E9" w14:textId="77777777" w:rsidR="00610AFE" w:rsidRPr="00610AFE" w:rsidRDefault="00610AFE" w:rsidP="00610AFE">
      <w:pPr>
        <w:rPr>
          <w:b/>
          <w:bCs/>
        </w:rPr>
      </w:pPr>
      <w:r w:rsidRPr="00610AFE">
        <w:rPr>
          <w:b/>
          <w:bCs/>
        </w:rPr>
        <w:t>Les 3.3 Ontwerp zonnewijzer</w:t>
      </w:r>
    </w:p>
    <w:p w14:paraId="37301C8E" w14:textId="77777777" w:rsidR="00610AFE" w:rsidRPr="00610AFE" w:rsidRDefault="00610AFE" w:rsidP="00610AFE">
      <w:pPr>
        <w:rPr>
          <w:b/>
          <w:bCs/>
        </w:rPr>
      </w:pPr>
      <w:r w:rsidRPr="00610AFE">
        <w:rPr>
          <w:b/>
          <w:bCs/>
        </w:rPr>
        <w:t>Materiaal</w:t>
      </w:r>
    </w:p>
    <w:p w14:paraId="4BC4578A" w14:textId="2E29E317" w:rsidR="00610AFE" w:rsidRPr="00610AFE" w:rsidRDefault="00610AFE" w:rsidP="00610AFE">
      <w:pPr>
        <w:numPr>
          <w:ilvl w:val="0"/>
          <w:numId w:val="14"/>
        </w:numPr>
      </w:pPr>
      <w:r w:rsidRPr="00610AFE">
        <w:t>Lesbeschrijving</w:t>
      </w:r>
    </w:p>
    <w:p w14:paraId="465F2ECF" w14:textId="60F946E8" w:rsidR="00610AFE" w:rsidRPr="00610AFE" w:rsidRDefault="00610AFE" w:rsidP="00610AFE">
      <w:pPr>
        <w:numPr>
          <w:ilvl w:val="0"/>
          <w:numId w:val="14"/>
        </w:numPr>
      </w:pPr>
      <w:r w:rsidRPr="00610AFE">
        <w:t>Opdrachtkaart</w:t>
      </w:r>
    </w:p>
    <w:p w14:paraId="4C93A7B2" w14:textId="77777777" w:rsidR="00610AFE" w:rsidRPr="00610AFE" w:rsidRDefault="00610AFE" w:rsidP="00610AFE">
      <w:r w:rsidRPr="00610AFE">
        <w:t>Link naar filmpje over </w:t>
      </w:r>
      <w:hyperlink r:id="rId9" w:tgtFrame="_blank" w:history="1">
        <w:r w:rsidRPr="00610AFE">
          <w:rPr>
            <w:rStyle w:val="Hyperlink"/>
          </w:rPr>
          <w:t>schaduw</w:t>
        </w:r>
      </w:hyperlink>
      <w:r w:rsidRPr="00610AFE">
        <w:t>.</w:t>
      </w:r>
    </w:p>
    <w:p w14:paraId="5795321A" w14:textId="77777777" w:rsidR="00610AFE" w:rsidRPr="00610AFE" w:rsidRDefault="00610AFE" w:rsidP="00610AFE">
      <w:r w:rsidRPr="00610AFE">
        <w:pict w14:anchorId="13EE5F15">
          <v:rect id="_x0000_i1127" style="width:470.3pt;height:.75pt" o:hralign="center" o:hrstd="t" o:hr="t" fillcolor="#a0a0a0" stroked="f"/>
        </w:pict>
      </w:r>
    </w:p>
    <w:p w14:paraId="25F6F749" w14:textId="76D5694A" w:rsidR="00610AFE" w:rsidRPr="00610AFE" w:rsidRDefault="00610AFE" w:rsidP="00610AFE">
      <w:pPr>
        <w:rPr>
          <w:b/>
          <w:bCs/>
        </w:rPr>
      </w:pPr>
      <w:r w:rsidRPr="00610AFE">
        <w:rPr>
          <w:b/>
          <w:bCs/>
        </w:rPr>
        <w:t>Les 3.4 Levend ganzenbord</w:t>
      </w:r>
    </w:p>
    <w:p w14:paraId="0E797CBF" w14:textId="77777777" w:rsidR="00610AFE" w:rsidRPr="00610AFE" w:rsidRDefault="00610AFE" w:rsidP="00610AFE">
      <w:pPr>
        <w:rPr>
          <w:b/>
          <w:bCs/>
        </w:rPr>
      </w:pPr>
      <w:r w:rsidRPr="00610AFE">
        <w:rPr>
          <w:b/>
          <w:bCs/>
        </w:rPr>
        <w:t>Materiaal</w:t>
      </w:r>
    </w:p>
    <w:p w14:paraId="65B35AF7" w14:textId="35D99193" w:rsidR="00610AFE" w:rsidRPr="00610AFE" w:rsidRDefault="00610AFE" w:rsidP="00610AFE">
      <w:pPr>
        <w:numPr>
          <w:ilvl w:val="0"/>
          <w:numId w:val="15"/>
        </w:numPr>
      </w:pPr>
      <w:r w:rsidRPr="00610AFE">
        <w:t>Lesbeschrijving</w:t>
      </w:r>
    </w:p>
    <w:p w14:paraId="4D0FF352" w14:textId="36C36357" w:rsidR="00610AFE" w:rsidRDefault="00610AFE" w:rsidP="00610AFE">
      <w:pPr>
        <w:numPr>
          <w:ilvl w:val="0"/>
          <w:numId w:val="15"/>
        </w:numPr>
      </w:pPr>
      <w:r w:rsidRPr="00610AFE">
        <w:t>Bijlage</w:t>
      </w:r>
    </w:p>
    <w:p w14:paraId="5F86DC01" w14:textId="170BF294" w:rsidR="00C60A3E" w:rsidRDefault="00610AFE" w:rsidP="002A1D3C">
      <w:pPr>
        <w:numPr>
          <w:ilvl w:val="0"/>
          <w:numId w:val="15"/>
        </w:numPr>
      </w:pPr>
      <w:r w:rsidRPr="00610AFE">
        <w:t>Voorbeelden van Ganzenborden</w:t>
      </w:r>
    </w:p>
    <w:sectPr w:rsidR="00C60A3E" w:rsidSect="00031AA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716"/>
    <w:multiLevelType w:val="multilevel"/>
    <w:tmpl w:val="8DB6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1786C"/>
    <w:multiLevelType w:val="multilevel"/>
    <w:tmpl w:val="38E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25772"/>
    <w:multiLevelType w:val="multilevel"/>
    <w:tmpl w:val="D372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6F1F4F"/>
    <w:multiLevelType w:val="multilevel"/>
    <w:tmpl w:val="B4D2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7327D4"/>
    <w:multiLevelType w:val="multilevel"/>
    <w:tmpl w:val="2EB8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88011E"/>
    <w:multiLevelType w:val="multilevel"/>
    <w:tmpl w:val="212E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856D61"/>
    <w:multiLevelType w:val="multilevel"/>
    <w:tmpl w:val="D45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1D25E9"/>
    <w:multiLevelType w:val="multilevel"/>
    <w:tmpl w:val="1CA4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1E5CCB"/>
    <w:multiLevelType w:val="multilevel"/>
    <w:tmpl w:val="5140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355BBF"/>
    <w:multiLevelType w:val="multilevel"/>
    <w:tmpl w:val="DF00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1A3825"/>
    <w:multiLevelType w:val="multilevel"/>
    <w:tmpl w:val="610E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335E49"/>
    <w:multiLevelType w:val="multilevel"/>
    <w:tmpl w:val="DC9E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D54720"/>
    <w:multiLevelType w:val="hybridMultilevel"/>
    <w:tmpl w:val="C3D458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91153"/>
    <w:multiLevelType w:val="multilevel"/>
    <w:tmpl w:val="C33A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D61AB1"/>
    <w:multiLevelType w:val="multilevel"/>
    <w:tmpl w:val="53E0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9730547">
    <w:abstractNumId w:val="3"/>
  </w:num>
  <w:num w:numId="2" w16cid:durableId="164325480">
    <w:abstractNumId w:val="0"/>
  </w:num>
  <w:num w:numId="3" w16cid:durableId="722141189">
    <w:abstractNumId w:val="5"/>
  </w:num>
  <w:num w:numId="4" w16cid:durableId="1506165590">
    <w:abstractNumId w:val="2"/>
  </w:num>
  <w:num w:numId="5" w16cid:durableId="366103531">
    <w:abstractNumId w:val="6"/>
  </w:num>
  <w:num w:numId="6" w16cid:durableId="2121991307">
    <w:abstractNumId w:val="1"/>
  </w:num>
  <w:num w:numId="7" w16cid:durableId="950278585">
    <w:abstractNumId w:val="13"/>
  </w:num>
  <w:num w:numId="8" w16cid:durableId="620691827">
    <w:abstractNumId w:val="10"/>
  </w:num>
  <w:num w:numId="9" w16cid:durableId="1328511541">
    <w:abstractNumId w:val="14"/>
  </w:num>
  <w:num w:numId="10" w16cid:durableId="830220235">
    <w:abstractNumId w:val="9"/>
  </w:num>
  <w:num w:numId="11" w16cid:durableId="263655240">
    <w:abstractNumId w:val="12"/>
  </w:num>
  <w:num w:numId="12" w16cid:durableId="203858059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68671037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9800208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2818119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AC"/>
    <w:rsid w:val="00031AAC"/>
    <w:rsid w:val="001C4F73"/>
    <w:rsid w:val="002A1D3C"/>
    <w:rsid w:val="00610AFE"/>
    <w:rsid w:val="00C6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245424"/>
  <w15:chartTrackingRefBased/>
  <w15:docId w15:val="{DF42D255-1775-463A-8B7B-C1868DFA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1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1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1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1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1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1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1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1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1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1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1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1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1AA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1AA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1A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1A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1A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1A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1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1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1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1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1A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1A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1AA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1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1AA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1A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31AA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1AA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1A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2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27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2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7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tv.nl/no_cache/video/crid/20101018_zonneenergie01/?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prezi.com/embed/swld_q6dpq3z/?bgcolor=ffffff&amp;lock_to_path=1&amp;autoplay=0&amp;autohide_ctrls=0&amp;landing_data=bHVZZmNaNDBIWnNjdEVENDRhZDFNZGNIUE43MHdLNWpsdFJLb2ZHanI5dVNuaC9yQTZEQzA1bHNEZFYzNVRreGpnPT0&amp;landing_sign=0SoEAwCgQdjKh6XM2q6DQC9Odl91rTKGd46veyofb6Y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techniektalentenergie.nl/wp-content/uploads/2015/02/suzie1.jpg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tv.nl/no_cache/video/crid/20031204_schaduwtekenen01/?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s - GDH Word Document" ma:contentTypeID="0x0101008696D14171FA4CED8F032AD334D7A9EF00F38234D0D48F664883224E9B93461AF8" ma:contentTypeVersion="25" ma:contentTypeDescription="Maak een nieuw Word document." ma:contentTypeScope="" ma:versionID="229f91cae716166efca4f82946454d92">
  <xsd:schema xmlns:xsd="http://www.w3.org/2001/XMLSchema" xmlns:xs="http://www.w3.org/2001/XMLSchema" xmlns:p="http://schemas.microsoft.com/office/2006/metadata/properties" xmlns:ns1="http://schemas.microsoft.com/sharepoint/v3" xmlns:ns2="06be366b-76c1-48e2-8e84-0219a6e6b478" xmlns:ns3="d2cde54e-d91a-42e8-97d5-a90f27a28ae7" targetNamespace="http://schemas.microsoft.com/office/2006/metadata/properties" ma:root="true" ma:fieldsID="99369d33efd76fc340ab8aae869a6809" ns1:_="" ns2:_="" ns3:_="">
    <xsd:import namespace="http://schemas.microsoft.com/sharepoint/v3"/>
    <xsd:import namespace="06be366b-76c1-48e2-8e84-0219a6e6b478"/>
    <xsd:import namespace="d2cde54e-d91a-42e8-97d5-a90f27a28a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366b-76c1-48e2-8e84-0219a6e6b4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bb03eb60f1c456383d550cda2a2ac01" ma:index="11" nillable="true" ma:taxonomy="true" ma:internalName="ebb03eb60f1c456383d550cda2a2ac01" ma:taxonomyFieldName="Teamtrefwoorden" ma:displayName="Teamtrefwoorden" ma:fieldId="{ebb03eb6-0f1c-4563-83d5-50cda2a2ac01}" ma:sspId="0f84c60b-fce4-43bd-9f97-923732063525" ma:termSetId="64946c82-0627-44db-b90b-63b2828d47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ccf10b4-1883-4fb5-98bd-7bb1b537aedc}" ma:internalName="TaxCatchAll" ma:showField="CatchAllData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cf10b4-1883-4fb5-98bd-7bb1b537aedc}" ma:internalName="TaxCatchAllLabel" ma:readOnly="true" ma:showField="CatchAllDataLabel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5" nillable="true" ma:taxonomy="true" ma:internalName="ofae577968ed4be8b7cfa6b3c1b2b2a3" ma:taxonomyFieldName="Documentsoort" ma:displayName="Documentsoort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e54e-d91a-42e8-97d5-a90f27a28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0f84c60b-fce4-43bd-9f97-923732063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e366b-76c1-48e2-8e84-0219a6e6b478" xsi:nil="true"/>
    <lcf76f155ced4ddcb4097134ff3c332f xmlns="d2cde54e-d91a-42e8-97d5-a90f27a28ae7">
      <Terms xmlns="http://schemas.microsoft.com/office/infopath/2007/PartnerControls"/>
    </lcf76f155ced4ddcb4097134ff3c332f>
    <_ip_UnifiedCompliancePolicyUIAction xmlns="http://schemas.microsoft.com/sharepoint/v3" xsi:nil="true"/>
    <TaxKeywordTaxHTField xmlns="06be366b-76c1-48e2-8e84-0219a6e6b478">
      <Terms xmlns="http://schemas.microsoft.com/office/infopath/2007/PartnerControls"/>
    </TaxKeywordTaxHTField>
    <ofae577968ed4be8b7cfa6b3c1b2b2a3 xmlns="06be366b-76c1-48e2-8e84-0219a6e6b478">
      <Terms xmlns="http://schemas.microsoft.com/office/infopath/2007/PartnerControls"/>
    </ofae577968ed4be8b7cfa6b3c1b2b2a3>
    <_ip_UnifiedCompliancePolicyProperties xmlns="http://schemas.microsoft.com/sharepoint/v3" xsi:nil="true"/>
    <ebb03eb60f1c456383d550cda2a2ac01 xmlns="06be366b-76c1-48e2-8e84-0219a6e6b478">
      <Terms xmlns="http://schemas.microsoft.com/office/infopath/2007/PartnerControls"/>
    </ebb03eb60f1c456383d550cda2a2ac01>
    <_dlc_DocId xmlns="06be366b-76c1-48e2-8e84-0219a6e6b478">5D7JNWZJD7MU-1119812607-4214</_dlc_DocId>
    <_dlc_DocIdUrl xmlns="06be366b-76c1-48e2-8e84-0219a6e6b478">
      <Url>https://denhaag.sharepoint.com/sites/Milieueducatie_DSB_ANME/_layouts/15/DocIdRedir.aspx?ID=5D7JNWZJD7MU-1119812607-4214</Url>
      <Description>5D7JNWZJD7MU-1119812607-4214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071E88-3AB6-4EFD-B940-5088F474A9B1}"/>
</file>

<file path=customXml/itemProps2.xml><?xml version="1.0" encoding="utf-8"?>
<ds:datastoreItem xmlns:ds="http://schemas.openxmlformats.org/officeDocument/2006/customXml" ds:itemID="{01502BF2-22B9-4F37-9A5C-E819F8B28CDE}"/>
</file>

<file path=customXml/itemProps3.xml><?xml version="1.0" encoding="utf-8"?>
<ds:datastoreItem xmlns:ds="http://schemas.openxmlformats.org/officeDocument/2006/customXml" ds:itemID="{670ABC5F-AE14-47D8-B438-49F4202B06DE}"/>
</file>

<file path=customXml/itemProps4.xml><?xml version="1.0" encoding="utf-8"?>
<ds:datastoreItem xmlns:ds="http://schemas.openxmlformats.org/officeDocument/2006/customXml" ds:itemID="{5826AB81-65ED-46AD-898A-920C62596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Rop</dc:creator>
  <cp:keywords/>
  <dc:description/>
  <cp:lastModifiedBy>Niels Rop</cp:lastModifiedBy>
  <cp:revision>3</cp:revision>
  <dcterms:created xsi:type="dcterms:W3CDTF">2024-04-25T12:27:00Z</dcterms:created>
  <dcterms:modified xsi:type="dcterms:W3CDTF">2024-04-25T12:28:00Z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0x0101008696D14171FA4CED8F032AD334D7A9EF00F38234D0D48F664883224E9B93461AF8</vt:lpwstr>
  </property>
  <property fmtid="{D5CDD505-2E9C-101B-9397-08002B2CF9AE}" pid="3" name="_dlc_DocIdItemGuid">
    <vt:lpwstr>f4c6cea6-55cc-45e0-9c60-3d51dca1ca19</vt:lpwstr>
  </property>
</Properties>
</file>